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EB" w:rsidRPr="00EE67EB" w:rsidRDefault="00EE67EB" w:rsidP="00EE67E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EE67EB">
        <w:rPr>
          <w:rFonts w:ascii="Times New Roman" w:hAnsi="Times New Roman" w:cs="Times New Roman"/>
          <w:b/>
          <w:sz w:val="28"/>
          <w:lang w:eastAsia="ru-RU"/>
        </w:rPr>
        <w:t>Анкетирование для воспитателей ДОУ</w:t>
      </w:r>
    </w:p>
    <w:p w:rsidR="00EE67EB" w:rsidRPr="00EE67EB" w:rsidRDefault="00EE67EB" w:rsidP="00EE67E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E67EB">
        <w:rPr>
          <w:rFonts w:ascii="Times New Roman" w:hAnsi="Times New Roman" w:cs="Times New Roman"/>
          <w:b/>
          <w:sz w:val="28"/>
          <w:lang w:eastAsia="ru-RU"/>
        </w:rPr>
        <w:t>«Выявление способности педагогов к саморазвитию»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Уважаемые педагоги определите уровень своего развития, ответив на вопросы анкеты и обработав результаты.</w:t>
      </w:r>
      <w:r w:rsidRPr="00EE67EB">
        <w:rPr>
          <w:rFonts w:ascii="Times New Roman" w:hAnsi="Times New Roman" w:cs="Times New Roman"/>
          <w:lang w:eastAsia="ru-RU"/>
        </w:rPr>
        <w:br/>
        <w:t>Ответьте на следующие вопросы, поставив следующие баллы: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5 – если данное утверждение полностью соответствует действительности,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4 – скорее соответствует, чем нет,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3 – и да, и нет,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2 – скорее не соответствует,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1 – не соответствует.</w:t>
      </w:r>
      <w:r w:rsidRPr="00EE67EB">
        <w:rPr>
          <w:rFonts w:ascii="Times New Roman" w:hAnsi="Times New Roman" w:cs="Times New Roman"/>
          <w:lang w:eastAsia="ru-RU"/>
        </w:rPr>
        <w:br/>
        <w:t>Подсчитайте общую сумму баллов: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15-35 – остановившееся развитие.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36-54 – отсутствует сложившаяся система саморазвития, ориентация на развитие сильно зависит от условий.</w:t>
      </w:r>
      <w:r w:rsidRPr="00EE67EB">
        <w:rPr>
          <w:rFonts w:ascii="Times New Roman" w:hAnsi="Times New Roman" w:cs="Times New Roman"/>
          <w:lang w:eastAsia="ru-RU"/>
        </w:rPr>
        <w:br/>
      </w:r>
      <w:r w:rsidRPr="00EE67EB">
        <w:rPr>
          <w:rFonts w:ascii="Times New Roman" w:hAnsi="Times New Roman" w:cs="Times New Roman"/>
          <w:lang w:eastAsia="ru-RU"/>
        </w:rPr>
        <w:sym w:font="Symbol" w:char="F0A7"/>
      </w:r>
      <w:r w:rsidRPr="00EE67EB">
        <w:rPr>
          <w:rFonts w:ascii="Times New Roman" w:hAnsi="Times New Roman" w:cs="Times New Roman"/>
          <w:lang w:eastAsia="ru-RU"/>
        </w:rPr>
        <w:t xml:space="preserve"> 55-75 – активное развитие.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стремлюсь изучить себя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оставляю время для развития, как бы ни была занята работой и домашними делами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Возникшие препятствия стимулируют мою активность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ищу обратную связь, так как это помогает мне узнать и оценить себя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Я </w:t>
      </w:r>
      <w:proofErr w:type="spellStart"/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рефлексирую</w:t>
      </w:r>
      <w:proofErr w:type="spellEnd"/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 свою деятельность, выделяя на это специальное время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анализирую свои чувства и опыт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широко дискутирую по интересующим меня вопросам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lastRenderedPageBreak/>
        <w:t>3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верю в свои возможности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стремлюсь быть более открытой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осознаю то влияние, которое оказывают на меня окружающие люди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занимаюсь своим профессиональным развитием и имею положительные результаты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EE67E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Я получаю удовольствие от освоения нового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1_____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2_____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3_____</w:t>
      </w:r>
    </w:p>
    <w:p w:rsidR="00EE67EB" w:rsidRPr="00EE67EB" w:rsidRDefault="00EE67EB" w:rsidP="00EE67EB">
      <w:pPr>
        <w:pStyle w:val="a3"/>
        <w:rPr>
          <w:rFonts w:ascii="Times New Roman" w:hAnsi="Times New Roman" w:cs="Times New Roman"/>
          <w:lang w:eastAsia="ru-RU"/>
        </w:rPr>
      </w:pPr>
      <w:r w:rsidRPr="00EE67EB">
        <w:rPr>
          <w:rFonts w:ascii="Times New Roman" w:hAnsi="Times New Roman" w:cs="Times New Roman"/>
          <w:lang w:eastAsia="ru-RU"/>
        </w:rPr>
        <w:t>4______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5______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EE67EB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Возрастающая ответственность не пугает меня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EE67EB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 положительно бы отнеслась к продвижению по службе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E67EB" w:rsidRPr="00EE67EB" w:rsidRDefault="00EE67EB" w:rsidP="00EE67EB">
      <w:pPr>
        <w:pStyle w:val="a3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r w:rsidRPr="00EE67EB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_______</w:t>
      </w:r>
    </w:p>
    <w:p w:rsidR="00E35D85" w:rsidRPr="00EE67EB" w:rsidRDefault="00E35D85" w:rsidP="00EE67E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D85" w:rsidRPr="00EE67EB" w:rsidSect="00E6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4"/>
    <w:rsid w:val="00281C20"/>
    <w:rsid w:val="003105C0"/>
    <w:rsid w:val="003B5234"/>
    <w:rsid w:val="004452A9"/>
    <w:rsid w:val="00565227"/>
    <w:rsid w:val="00625E54"/>
    <w:rsid w:val="006F32F6"/>
    <w:rsid w:val="007C348B"/>
    <w:rsid w:val="00AC6EA0"/>
    <w:rsid w:val="00BB2217"/>
    <w:rsid w:val="00DA0F9E"/>
    <w:rsid w:val="00E35D85"/>
    <w:rsid w:val="00E67897"/>
    <w:rsid w:val="00E7362B"/>
    <w:rsid w:val="00EE67EB"/>
    <w:rsid w:val="00F0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544"/>
  </w:style>
  <w:style w:type="paragraph" w:customStyle="1" w:styleId="c21">
    <w:name w:val="c21"/>
    <w:basedOn w:val="a"/>
    <w:rsid w:val="003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105C0"/>
  </w:style>
  <w:style w:type="paragraph" w:styleId="a3">
    <w:name w:val="No Spacing"/>
    <w:uiPriority w:val="1"/>
    <w:qFormat/>
    <w:rsid w:val="00EE6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08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62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5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1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3823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5900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5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6577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6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1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8601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5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4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1812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3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4359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30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9401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1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7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9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4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5865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7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1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7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1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4744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8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5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1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731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9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7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1465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63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7950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6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94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0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347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9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94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5871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9</cp:revision>
  <dcterms:created xsi:type="dcterms:W3CDTF">2020-04-25T09:30:00Z</dcterms:created>
  <dcterms:modified xsi:type="dcterms:W3CDTF">2020-11-24T05:48:00Z</dcterms:modified>
</cp:coreProperties>
</file>