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D8" w:rsidRPr="00AD3324" w:rsidRDefault="00EE48D8" w:rsidP="00EE48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EE48D8" w:rsidRPr="00EE48D8" w:rsidRDefault="00EE48D8" w:rsidP="00EE48D8">
      <w:pPr>
        <w:pStyle w:val="a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48D8">
        <w:rPr>
          <w:rFonts w:ascii="Times New Roman" w:eastAsia="Calibri" w:hAnsi="Times New Roman" w:cs="Times New Roman"/>
          <w:b/>
          <w:sz w:val="24"/>
          <w:szCs w:val="24"/>
        </w:rPr>
        <w:t>Республика Бурятия</w:t>
      </w:r>
    </w:p>
    <w:p w:rsidR="00EE48D8" w:rsidRPr="00EE48D8" w:rsidRDefault="00EE48D8" w:rsidP="00EE48D8">
      <w:pPr>
        <w:pStyle w:val="a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48D8">
        <w:rPr>
          <w:rFonts w:ascii="Times New Roman" w:eastAsia="Calibri" w:hAnsi="Times New Roman" w:cs="Times New Roman"/>
          <w:b/>
          <w:sz w:val="24"/>
          <w:szCs w:val="24"/>
        </w:rPr>
        <w:t>Администрация муниципального образования «Муйский район»</w:t>
      </w:r>
    </w:p>
    <w:p w:rsidR="00EE48D8" w:rsidRPr="00EE48D8" w:rsidRDefault="00EE48D8" w:rsidP="00EE48D8">
      <w:pPr>
        <w:pStyle w:val="a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48D8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E48D8" w:rsidRPr="00EE48D8" w:rsidRDefault="00EE48D8" w:rsidP="00EE48D8">
      <w:pPr>
        <w:pStyle w:val="a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48D8">
        <w:rPr>
          <w:rFonts w:ascii="Times New Roman" w:eastAsia="Calibri" w:hAnsi="Times New Roman" w:cs="Times New Roman"/>
          <w:b/>
          <w:sz w:val="24"/>
          <w:szCs w:val="24"/>
        </w:rPr>
        <w:t>Детский сад “Золотой ключик” общеразвивающего вида</w:t>
      </w:r>
    </w:p>
    <w:p w:rsidR="00EE48D8" w:rsidRPr="00EE48D8" w:rsidRDefault="00EE48D8" w:rsidP="00EE48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48D8" w:rsidRPr="00EE48D8" w:rsidRDefault="00EE48D8" w:rsidP="00EE48D8">
      <w:pPr>
        <w:pStyle w:val="a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E48D8">
        <w:rPr>
          <w:rFonts w:ascii="Times New Roman" w:eastAsia="Calibri" w:hAnsi="Times New Roman" w:cs="Times New Roman"/>
          <w:b/>
          <w:sz w:val="24"/>
          <w:szCs w:val="24"/>
        </w:rPr>
        <w:t>БуряадУлас</w:t>
      </w:r>
      <w:proofErr w:type="spellEnd"/>
    </w:p>
    <w:p w:rsidR="00EE48D8" w:rsidRPr="00EE48D8" w:rsidRDefault="00EE48D8" w:rsidP="00EE48D8">
      <w:pPr>
        <w:pStyle w:val="a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48D8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EE48D8">
        <w:rPr>
          <w:rFonts w:ascii="Times New Roman" w:eastAsia="Calibri" w:hAnsi="Times New Roman" w:cs="Times New Roman"/>
          <w:b/>
          <w:sz w:val="24"/>
          <w:szCs w:val="24"/>
        </w:rPr>
        <w:t>Муяынаймаг</w:t>
      </w:r>
      <w:proofErr w:type="spellEnd"/>
      <w:r w:rsidRPr="00EE48D8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proofErr w:type="spellStart"/>
      <w:r w:rsidRPr="00EE48D8">
        <w:rPr>
          <w:rFonts w:ascii="Times New Roman" w:eastAsia="Calibri" w:hAnsi="Times New Roman" w:cs="Times New Roman"/>
          <w:b/>
          <w:sz w:val="24"/>
          <w:szCs w:val="24"/>
        </w:rPr>
        <w:t>гэһэннютагайзасагайбайгууламжынзахиргаан</w:t>
      </w:r>
      <w:proofErr w:type="spellEnd"/>
    </w:p>
    <w:p w:rsidR="00EE48D8" w:rsidRPr="00EE48D8" w:rsidRDefault="00EE48D8" w:rsidP="00EE48D8">
      <w:pPr>
        <w:pStyle w:val="a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48D8">
        <w:rPr>
          <w:rFonts w:ascii="Times New Roman" w:eastAsia="Calibri" w:hAnsi="Times New Roman" w:cs="Times New Roman"/>
          <w:b/>
          <w:sz w:val="24"/>
          <w:szCs w:val="24"/>
        </w:rPr>
        <w:t>Юрэнхыхүгжэлтынтүхэлэйһургуулиинурдахиболбосоролойнютагайзасагай</w:t>
      </w:r>
    </w:p>
    <w:p w:rsidR="00EE48D8" w:rsidRPr="00EE48D8" w:rsidRDefault="00EE48D8" w:rsidP="00EE48D8">
      <w:pPr>
        <w:pStyle w:val="a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E48D8">
        <w:rPr>
          <w:rFonts w:ascii="Times New Roman" w:eastAsia="Calibri" w:hAnsi="Times New Roman" w:cs="Times New Roman"/>
          <w:b/>
          <w:sz w:val="24"/>
          <w:szCs w:val="24"/>
        </w:rPr>
        <w:t>бюджедэйэмхизургаан</w:t>
      </w:r>
      <w:proofErr w:type="spellEnd"/>
      <w:r w:rsidRPr="00EE48D8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proofErr w:type="spellStart"/>
      <w:r w:rsidRPr="00EE48D8">
        <w:rPr>
          <w:rFonts w:ascii="Times New Roman" w:eastAsia="Calibri" w:hAnsi="Times New Roman" w:cs="Times New Roman"/>
          <w:b/>
          <w:sz w:val="24"/>
          <w:szCs w:val="24"/>
        </w:rPr>
        <w:t>хүүгэдэйсэсэрлиг</w:t>
      </w:r>
      <w:proofErr w:type="spellEnd"/>
      <w:r w:rsidRPr="00EE48D8">
        <w:rPr>
          <w:rFonts w:ascii="Times New Roman" w:eastAsia="Calibri" w:hAnsi="Times New Roman" w:cs="Times New Roman"/>
          <w:b/>
          <w:sz w:val="24"/>
          <w:szCs w:val="24"/>
        </w:rPr>
        <w:t xml:space="preserve"> «Золотой ключик»</w:t>
      </w:r>
    </w:p>
    <w:p w:rsidR="00EE48D8" w:rsidRPr="00AD3324" w:rsidRDefault="00EE48D8" w:rsidP="00EE48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EE48D8" w:rsidRDefault="00EE48D8" w:rsidP="008C63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</w:p>
    <w:p w:rsidR="00EE48D8" w:rsidRDefault="00EE48D8" w:rsidP="008C63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</w:p>
    <w:p w:rsidR="00EE48D8" w:rsidRDefault="00EE48D8" w:rsidP="008C63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</w:p>
    <w:p w:rsidR="00EE48D8" w:rsidRPr="00EE48D8" w:rsidRDefault="00EE48D8" w:rsidP="008C63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E48D8" w:rsidRPr="00EE48D8" w:rsidRDefault="00EE48D8" w:rsidP="008C63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E48D8" w:rsidRPr="00EE48D8" w:rsidRDefault="00EE48D8" w:rsidP="008C63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E48D8" w:rsidRPr="00EE48D8" w:rsidRDefault="00EE48D8" w:rsidP="008C63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E48D8" w:rsidRPr="00EE48D8" w:rsidRDefault="00EE48D8" w:rsidP="008C63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E48D8" w:rsidRPr="00EE48D8" w:rsidRDefault="00EE48D8" w:rsidP="008C63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0"/>
          <w:szCs w:val="40"/>
          <w:bdr w:val="none" w:sz="0" w:space="0" w:color="auto" w:frame="1"/>
        </w:rPr>
      </w:pPr>
      <w:bookmarkStart w:id="0" w:name="_GoBack"/>
      <w:bookmarkEnd w:id="0"/>
    </w:p>
    <w:p w:rsidR="00EE48D8" w:rsidRPr="00EE48D8" w:rsidRDefault="00DF5917" w:rsidP="008C63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0"/>
          <w:szCs w:val="40"/>
          <w:bdr w:val="none" w:sz="0" w:space="0" w:color="auto" w:frame="1"/>
        </w:rPr>
      </w:pPr>
      <w:r w:rsidRPr="00EE48D8">
        <w:rPr>
          <w:rStyle w:val="a4"/>
          <w:color w:val="111111"/>
          <w:sz w:val="40"/>
          <w:szCs w:val="40"/>
          <w:bdr w:val="none" w:sz="0" w:space="0" w:color="auto" w:frame="1"/>
        </w:rPr>
        <w:t xml:space="preserve">  </w:t>
      </w:r>
      <w:r w:rsidR="00164358" w:rsidRPr="00EE48D8">
        <w:rPr>
          <w:rStyle w:val="a4"/>
          <w:color w:val="111111"/>
          <w:sz w:val="40"/>
          <w:szCs w:val="40"/>
          <w:bdr w:val="none" w:sz="0" w:space="0" w:color="auto" w:frame="1"/>
        </w:rPr>
        <w:t xml:space="preserve">«Психологическая подготовка детей к школе. </w:t>
      </w:r>
    </w:p>
    <w:p w:rsidR="00164358" w:rsidRPr="00EE48D8" w:rsidRDefault="00164358" w:rsidP="008C63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  <w:r w:rsidRPr="00EE48D8">
        <w:rPr>
          <w:rStyle w:val="a4"/>
          <w:color w:val="111111"/>
          <w:sz w:val="40"/>
          <w:szCs w:val="40"/>
          <w:bdr w:val="none" w:sz="0" w:space="0" w:color="auto" w:frame="1"/>
        </w:rPr>
        <w:t>Я — первоклассник»</w:t>
      </w:r>
    </w:p>
    <w:p w:rsidR="00164358" w:rsidRPr="00EE48D8" w:rsidRDefault="00164358" w:rsidP="008C63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0"/>
          <w:szCs w:val="40"/>
          <w:bdr w:val="none" w:sz="0" w:space="0" w:color="auto" w:frame="1"/>
        </w:rPr>
      </w:pPr>
      <w:r w:rsidRPr="00EE48D8">
        <w:rPr>
          <w:rStyle w:val="a4"/>
          <w:color w:val="111111"/>
          <w:sz w:val="40"/>
          <w:szCs w:val="40"/>
          <w:bdr w:val="none" w:sz="0" w:space="0" w:color="auto" w:frame="1"/>
        </w:rPr>
        <w:t>для детей подготовительной группы</w:t>
      </w:r>
    </w:p>
    <w:p w:rsidR="00B84981" w:rsidRPr="00EE48D8" w:rsidRDefault="00B84981" w:rsidP="008C63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E48D8" w:rsidRPr="00EE48D8" w:rsidRDefault="00EE48D8" w:rsidP="008C63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E48D8" w:rsidRPr="00EE48D8" w:rsidRDefault="00EE48D8" w:rsidP="008C63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E48D8" w:rsidRPr="00EE48D8" w:rsidRDefault="00EE48D8" w:rsidP="008C63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E48D8" w:rsidRPr="00EE48D8" w:rsidRDefault="00EE48D8" w:rsidP="008C63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E48D8" w:rsidRPr="00EE48D8" w:rsidRDefault="00EE48D8" w:rsidP="008C63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E48D8" w:rsidRPr="00EE48D8" w:rsidRDefault="00EE48D8" w:rsidP="008C63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E48D8" w:rsidRPr="00EE48D8" w:rsidRDefault="00EE48D8" w:rsidP="008C63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E48D8" w:rsidRPr="00EE48D8" w:rsidRDefault="00EE48D8" w:rsidP="008C63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E48D8" w:rsidRPr="00EE48D8" w:rsidRDefault="00EE48D8" w:rsidP="008C63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E48D8" w:rsidRPr="00EE48D8" w:rsidRDefault="00EE48D8" w:rsidP="008C63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E48D8" w:rsidRPr="00EE48D8" w:rsidRDefault="00EE48D8" w:rsidP="008C63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E48D8" w:rsidRPr="00EE48D8" w:rsidRDefault="00EE48D8" w:rsidP="008C63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E48D8" w:rsidRPr="00EE48D8" w:rsidRDefault="00EE48D8" w:rsidP="008C63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E48D8" w:rsidRPr="00EE48D8" w:rsidRDefault="00EE48D8" w:rsidP="008C63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E48D8" w:rsidRPr="00EE48D8" w:rsidRDefault="00EE48D8" w:rsidP="008C63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E48D8" w:rsidRPr="00EE48D8" w:rsidRDefault="00EE48D8" w:rsidP="008C63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E48D8" w:rsidRPr="00EE48D8" w:rsidRDefault="00EE48D8" w:rsidP="008C63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E48D8" w:rsidRPr="00EE48D8" w:rsidRDefault="008C63BA" w:rsidP="008C63B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EE48D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Педагог-психолог: </w:t>
      </w:r>
    </w:p>
    <w:p w:rsidR="008C63BA" w:rsidRPr="00EE48D8" w:rsidRDefault="00B84981" w:rsidP="008C63B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EE48D8">
        <w:rPr>
          <w:rStyle w:val="a4"/>
          <w:color w:val="111111"/>
          <w:sz w:val="28"/>
          <w:szCs w:val="28"/>
          <w:bdr w:val="none" w:sz="0" w:space="0" w:color="auto" w:frame="1"/>
        </w:rPr>
        <w:t>Зубкова Н.Е.</w:t>
      </w:r>
    </w:p>
    <w:p w:rsidR="00EE48D8" w:rsidRDefault="00EE48D8" w:rsidP="008C63B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</w:p>
    <w:p w:rsidR="00EE48D8" w:rsidRDefault="00EE48D8" w:rsidP="008C63B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</w:p>
    <w:p w:rsidR="00EE48D8" w:rsidRDefault="00EE48D8" w:rsidP="008C63B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</w:p>
    <w:p w:rsidR="00EE48D8" w:rsidRPr="00B84981" w:rsidRDefault="00EE48D8" w:rsidP="008C63B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I. Организационно-мотивационная часть.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4981">
        <w:rPr>
          <w:rFonts w:ascii="Times New Roman" w:hAnsi="Times New Roman" w:cs="Times New Roman"/>
          <w:sz w:val="28"/>
          <w:szCs w:val="28"/>
        </w:rPr>
        <w:t>Цель: организовать детей, создать положительный эмоциональный настрой, мотивировать на включение в деятельность, создание эмоционально-положительного настроя в группе, формирование положительного отношения к школе, развитие слуховой памяти, развитие фантазии и воображения, умения различать понятия, знание об окружающем мире, развитие умения классифицировать и обобщать, развитие элементов логического мышления, и зрительного внимания, развитие мелкой моторики, подготовка руки к письму, развитие слухового внимания дошкольников, профилактика</w:t>
      </w:r>
      <w:proofErr w:type="gramEnd"/>
      <w:r w:rsidRPr="00B84981">
        <w:rPr>
          <w:rFonts w:ascii="Times New Roman" w:hAnsi="Times New Roman" w:cs="Times New Roman"/>
          <w:sz w:val="28"/>
          <w:szCs w:val="28"/>
        </w:rPr>
        <w:t xml:space="preserve"> утомления, мышечное расслабление, развитие зрительно-пространственной ориентации формирование </w:t>
      </w:r>
      <w:proofErr w:type="gramStart"/>
      <w:r w:rsidRPr="00B84981">
        <w:rPr>
          <w:rFonts w:ascii="Times New Roman" w:hAnsi="Times New Roman" w:cs="Times New Roman"/>
          <w:sz w:val="28"/>
          <w:szCs w:val="28"/>
        </w:rPr>
        <w:t>элементарных</w:t>
      </w:r>
      <w:proofErr w:type="gramEnd"/>
      <w:r w:rsidRPr="00B84981">
        <w:rPr>
          <w:rFonts w:ascii="Times New Roman" w:hAnsi="Times New Roman" w:cs="Times New Roman"/>
          <w:sz w:val="28"/>
          <w:szCs w:val="28"/>
        </w:rPr>
        <w:t xml:space="preserve"> навыков самооценки (развитие умения оценивать свои результаты, проводить анализ собственной деятельности после занятия, развитие начальных навыков самоанализа).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84981">
        <w:rPr>
          <w:rFonts w:ascii="Times New Roman" w:hAnsi="Times New Roman" w:cs="Times New Roman"/>
          <w:b/>
          <w:sz w:val="28"/>
          <w:szCs w:val="28"/>
        </w:rPr>
        <w:t xml:space="preserve">Игра «Передай </w:t>
      </w:r>
      <w:r w:rsidR="008C63BA" w:rsidRPr="00B84981">
        <w:rPr>
          <w:rFonts w:ascii="Times New Roman" w:hAnsi="Times New Roman" w:cs="Times New Roman"/>
          <w:b/>
          <w:sz w:val="28"/>
          <w:szCs w:val="28"/>
        </w:rPr>
        <w:t xml:space="preserve">по кругу» (ритуал приветствия) 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Сегодня замечательное утро и очень хочется начать нашу встречу с приятных и добрых слов. А поможет нам в этом наш волшебный мячик. А волшебный он потому, что он невидимый. Сейчас мы будем передавать наш волшебный мяч друг другу по кругу. Когда в ваших руках окажется мячик, вы должны поздороваться и пожелать что-нибудь хорошее, затем вы передаете мяч следующему и т. д. Молодцы, поприветствовали друг друга и настроились на занятие!».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84981">
        <w:rPr>
          <w:rFonts w:ascii="Times New Roman" w:hAnsi="Times New Roman" w:cs="Times New Roman"/>
          <w:b/>
          <w:sz w:val="28"/>
          <w:szCs w:val="28"/>
        </w:rPr>
        <w:t>Упражнение «Собери портфель»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 xml:space="preserve">«Ребята, сегодня мы с вами пойдем в школу, мы будем первоклассниками, и у нас будет настоящий урок. Но для начала нам необходимо приготовить портфель. У меня есть изображение портфеля. </w:t>
      </w:r>
      <w:proofErr w:type="gramStart"/>
      <w:r w:rsidRPr="00B84981">
        <w:rPr>
          <w:rFonts w:ascii="Times New Roman" w:hAnsi="Times New Roman" w:cs="Times New Roman"/>
          <w:sz w:val="28"/>
          <w:szCs w:val="28"/>
        </w:rPr>
        <w:t>Сейчас мы по кругу будем передавать этот «портфель» и называть те школьные принадлежности (предметы, которые нужны ученику.</w:t>
      </w:r>
      <w:proofErr w:type="gramEnd"/>
      <w:r w:rsidRPr="00B84981">
        <w:rPr>
          <w:rFonts w:ascii="Times New Roman" w:hAnsi="Times New Roman" w:cs="Times New Roman"/>
          <w:sz w:val="28"/>
          <w:szCs w:val="28"/>
        </w:rPr>
        <w:t xml:space="preserve"> Итак, первый участник называет предмет, который необходимо положить в портфель и передает картинку следующему ребенку. Молодцы! Портфель мы с вами собрали, теперь нам пора отправляться в школу. А сделаем мы это с помощью нашего воображения и фантазии».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 xml:space="preserve">Ребята, мы с вами оказались в школе. Посмотрите вот и парты, звенит школьный звонок на урок. </w:t>
      </w:r>
      <w:proofErr w:type="gramStart"/>
      <w:r w:rsidRPr="00B84981">
        <w:rPr>
          <w:rFonts w:ascii="Times New Roman" w:hAnsi="Times New Roman" w:cs="Times New Roman"/>
          <w:sz w:val="28"/>
          <w:szCs w:val="28"/>
        </w:rPr>
        <w:t>Садитесь</w:t>
      </w:r>
      <w:proofErr w:type="gramEnd"/>
      <w:r w:rsidRPr="00B84981">
        <w:rPr>
          <w:rFonts w:ascii="Times New Roman" w:hAnsi="Times New Roman" w:cs="Times New Roman"/>
          <w:sz w:val="28"/>
          <w:szCs w:val="28"/>
        </w:rPr>
        <w:t xml:space="preserve"> пожалуйста на свои места начинается урок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84981">
        <w:rPr>
          <w:rFonts w:ascii="Times New Roman" w:hAnsi="Times New Roman" w:cs="Times New Roman"/>
          <w:b/>
          <w:sz w:val="28"/>
          <w:szCs w:val="28"/>
        </w:rPr>
        <w:t xml:space="preserve">Упражнение «Потопаем, похлопаем» 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Психолог коротко рассказывает детям о некоторых правилах поведения в школе: «Вы, наверное, знаете, что в школе есть уроки и перемены. На переменах дети разговаривают, бегают, кушают, ходят в туалет. А на уроках дети сидят тихо, не разговаривают между собой, слушают учительницу и делают то, что она говорит». Затем психолог говорит: «А теперь давайте поиграем. Если я спрошу о том, что можно делать на уроке, вы хлопнете в ладоши, а если о том, что нельзя - потопаете ногами. Начинаем! Слушать учительницу? Разговаривать с соседом по парте? Вставать и ходить по классу? Писать в тетрадях буквы? Рисовать в тетрадях машинки? Есть конфеты? Рисовать на страницах учебника? Отвечать на вопросы учительницы?» и т. д.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84981">
        <w:rPr>
          <w:rFonts w:ascii="Times New Roman" w:hAnsi="Times New Roman" w:cs="Times New Roman"/>
          <w:b/>
          <w:sz w:val="28"/>
          <w:szCs w:val="28"/>
        </w:rPr>
        <w:t>Упражнение «А в школе…»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 xml:space="preserve">Психолог: Минутку внимания, а </w:t>
      </w:r>
      <w:proofErr w:type="gramStart"/>
      <w:r w:rsidRPr="00B84981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B84981">
        <w:rPr>
          <w:rFonts w:ascii="Times New Roman" w:hAnsi="Times New Roman" w:cs="Times New Roman"/>
          <w:sz w:val="28"/>
          <w:szCs w:val="28"/>
        </w:rPr>
        <w:t xml:space="preserve"> пожалуйста, чем отличается мир школьника от дошкольника.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Дети хором отвечают на вопросы: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lastRenderedPageBreak/>
        <w:t>- в детском саду - воспитательница, а в школе кто?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- в детском саду вас называют детьми, а в школе?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- в детском саду - столы, а в школе?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- в детском саду - группы, а в школе?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- в детском саду - занятия, а в школе?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- в детском саду вы играете, а в школе, что вы будете делать?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II. Основная познавательно-развивающая часть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84981">
        <w:rPr>
          <w:rFonts w:ascii="Times New Roman" w:hAnsi="Times New Roman" w:cs="Times New Roman"/>
          <w:b/>
          <w:sz w:val="28"/>
          <w:szCs w:val="28"/>
        </w:rPr>
        <w:t xml:space="preserve">Игра «Четвертый лишний» 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 xml:space="preserve">«Посмотрите </w:t>
      </w:r>
      <w:r w:rsidR="000C13C5" w:rsidRPr="00B84981">
        <w:rPr>
          <w:rFonts w:ascii="Times New Roman" w:hAnsi="Times New Roman" w:cs="Times New Roman"/>
          <w:sz w:val="28"/>
          <w:szCs w:val="28"/>
        </w:rPr>
        <w:t>внимательно в свои тетради</w:t>
      </w:r>
      <w:r w:rsidRPr="00B84981">
        <w:rPr>
          <w:rFonts w:ascii="Times New Roman" w:hAnsi="Times New Roman" w:cs="Times New Roman"/>
          <w:sz w:val="28"/>
          <w:szCs w:val="28"/>
        </w:rPr>
        <w:t xml:space="preserve">. </w:t>
      </w:r>
      <w:r w:rsidR="000C13C5" w:rsidRPr="00B84981">
        <w:rPr>
          <w:rFonts w:ascii="Times New Roman" w:hAnsi="Times New Roman" w:cs="Times New Roman"/>
          <w:sz w:val="28"/>
          <w:szCs w:val="28"/>
        </w:rPr>
        <w:t xml:space="preserve"> В задании под номером 1 расположены картинки, в каждом ряду есть лишняя. Определите и обведите лишнюю. 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84981">
        <w:rPr>
          <w:rFonts w:ascii="Times New Roman" w:hAnsi="Times New Roman" w:cs="Times New Roman"/>
          <w:b/>
          <w:sz w:val="28"/>
          <w:szCs w:val="28"/>
        </w:rPr>
        <w:t xml:space="preserve">Упражнение «Пальчиковая гимнастика» 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«А сейчас мы сделаем с вами гимнастику для наших пальчиков, тем самым подготовим наши руки к письму, рисованию различных узоров. Я вам буду показывать, а вы за мной повторяйте. Приготовьте все свои ручки».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- греем ладошки (дети потирают ладони друг о друга);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B84981">
        <w:rPr>
          <w:rFonts w:ascii="Times New Roman" w:hAnsi="Times New Roman" w:cs="Times New Roman"/>
          <w:sz w:val="28"/>
          <w:szCs w:val="28"/>
        </w:rPr>
        <w:t>- моем ручки (дети делают движения, похожие на мытье рук);</w:t>
      </w:r>
      <w:proofErr w:type="gramEnd"/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- «утюжок» (дети по очереди гладят ладошки кулачком);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- «пальчики здороваются» (дети касаются по очереди пальчиками рук, каждый пальчик касается больших пальцев);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 xml:space="preserve">- «замок» (дети скрепляют </w:t>
      </w:r>
      <w:proofErr w:type="gramStart"/>
      <w:r w:rsidRPr="00B84981">
        <w:rPr>
          <w:rFonts w:ascii="Times New Roman" w:hAnsi="Times New Roman" w:cs="Times New Roman"/>
          <w:sz w:val="28"/>
          <w:szCs w:val="28"/>
        </w:rPr>
        <w:t>пальчики</w:t>
      </w:r>
      <w:proofErr w:type="gramEnd"/>
      <w:r w:rsidRPr="00B84981">
        <w:rPr>
          <w:rFonts w:ascii="Times New Roman" w:hAnsi="Times New Roman" w:cs="Times New Roman"/>
          <w:sz w:val="28"/>
          <w:szCs w:val="28"/>
        </w:rPr>
        <w:t xml:space="preserve"> между собой образуя замочек);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- «кулачки» (дети по очереди сжимают и разжимают кулаки);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- «лепим колобка» (дети катают колючий мячик в ладошках).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84981">
        <w:rPr>
          <w:rFonts w:ascii="Times New Roman" w:hAnsi="Times New Roman" w:cs="Times New Roman"/>
          <w:b/>
          <w:sz w:val="28"/>
          <w:szCs w:val="28"/>
        </w:rPr>
        <w:t xml:space="preserve">Упражнение «Графический диктант» 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 xml:space="preserve">Я буду говорить, в какую сторону и на сколько клеточек надо провести линию. Когда прочертите линию, ждите, пока я не скажу, куда направить следующую. Каждую новую линию начинайте там, где кончилась </w:t>
      </w:r>
      <w:proofErr w:type="gramStart"/>
      <w:r w:rsidRPr="00B84981">
        <w:rPr>
          <w:rFonts w:ascii="Times New Roman" w:hAnsi="Times New Roman" w:cs="Times New Roman"/>
          <w:sz w:val="28"/>
          <w:szCs w:val="28"/>
        </w:rPr>
        <w:t>предыдущая</w:t>
      </w:r>
      <w:proofErr w:type="gramEnd"/>
      <w:r w:rsidRPr="00B84981">
        <w:rPr>
          <w:rFonts w:ascii="Times New Roman" w:hAnsi="Times New Roman" w:cs="Times New Roman"/>
          <w:sz w:val="28"/>
          <w:szCs w:val="28"/>
        </w:rPr>
        <w:t>, не отрывая карандаш от бумаги. Покажи, где правая рука? А левая? У вас на листочке нарисована начальная точка, поставьте на нее карандаш. А теперь начинаем.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B84981">
        <w:rPr>
          <w:rFonts w:ascii="Times New Roman" w:hAnsi="Times New Roman" w:cs="Times New Roman"/>
          <w:sz w:val="28"/>
          <w:szCs w:val="28"/>
        </w:rPr>
        <w:t xml:space="preserve">Отступить 1 </w:t>
      </w:r>
      <w:r w:rsidR="00AE23D6" w:rsidRPr="00B84981">
        <w:rPr>
          <w:rFonts w:ascii="Times New Roman" w:hAnsi="Times New Roman" w:cs="Times New Roman"/>
          <w:sz w:val="28"/>
          <w:szCs w:val="28"/>
        </w:rPr>
        <w:t xml:space="preserve">вниз и </w:t>
      </w:r>
      <w:r w:rsidR="00F02FE8" w:rsidRPr="00B84981">
        <w:rPr>
          <w:rFonts w:ascii="Times New Roman" w:hAnsi="Times New Roman" w:cs="Times New Roman"/>
          <w:sz w:val="28"/>
          <w:szCs w:val="28"/>
        </w:rPr>
        <w:t>2</w:t>
      </w:r>
      <w:r w:rsidR="00AE23D6" w:rsidRPr="00B84981">
        <w:rPr>
          <w:rFonts w:ascii="Times New Roman" w:hAnsi="Times New Roman" w:cs="Times New Roman"/>
          <w:sz w:val="28"/>
          <w:szCs w:val="28"/>
        </w:rPr>
        <w:t xml:space="preserve"> </w:t>
      </w:r>
      <w:r w:rsidRPr="00B84981">
        <w:rPr>
          <w:rFonts w:ascii="Times New Roman" w:hAnsi="Times New Roman" w:cs="Times New Roman"/>
          <w:sz w:val="28"/>
          <w:szCs w:val="28"/>
        </w:rPr>
        <w:t>клетк</w:t>
      </w:r>
      <w:r w:rsidR="00F02FE8" w:rsidRPr="00B84981">
        <w:rPr>
          <w:rFonts w:ascii="Times New Roman" w:hAnsi="Times New Roman" w:cs="Times New Roman"/>
          <w:sz w:val="28"/>
          <w:szCs w:val="28"/>
        </w:rPr>
        <w:t>и</w:t>
      </w:r>
      <w:r w:rsidRPr="00B84981">
        <w:rPr>
          <w:rFonts w:ascii="Times New Roman" w:hAnsi="Times New Roman" w:cs="Times New Roman"/>
          <w:sz w:val="28"/>
          <w:szCs w:val="28"/>
        </w:rPr>
        <w:t xml:space="preserve"> вправо</w:t>
      </w:r>
      <w:r w:rsidR="00AE23D6" w:rsidRPr="00B84981">
        <w:rPr>
          <w:rFonts w:ascii="Times New Roman" w:hAnsi="Times New Roman" w:cs="Times New Roman"/>
          <w:sz w:val="28"/>
          <w:szCs w:val="28"/>
        </w:rPr>
        <w:t xml:space="preserve"> и поставить точку</w:t>
      </w:r>
      <w:r w:rsidRPr="00B84981">
        <w:rPr>
          <w:rFonts w:ascii="Times New Roman" w:hAnsi="Times New Roman" w:cs="Times New Roman"/>
          <w:sz w:val="28"/>
          <w:szCs w:val="28"/>
        </w:rPr>
        <w:t xml:space="preserve">. </w:t>
      </w:r>
      <w:r w:rsidR="00F02FE8" w:rsidRPr="00B84981">
        <w:rPr>
          <w:rFonts w:ascii="Times New Roman" w:hAnsi="Times New Roman" w:cs="Times New Roman"/>
          <w:sz w:val="28"/>
          <w:szCs w:val="28"/>
        </w:rPr>
        <w:t>5</w:t>
      </w:r>
      <w:r w:rsidRPr="00B84981">
        <w:rPr>
          <w:rFonts w:ascii="Times New Roman" w:hAnsi="Times New Roman" w:cs="Times New Roman"/>
          <w:sz w:val="28"/>
          <w:szCs w:val="28"/>
        </w:rPr>
        <w:t xml:space="preserve"> вправо; 1 вниз; 4 вправо; 8 вниз; 2 влево; 3 вверх; 3 влево; 3 вниз; 2 влево; 5 вверх; 1 влево; 3 вниз; 2 влево; 1 вверх; 1 вправо; </w:t>
      </w:r>
      <w:r w:rsidR="00F02FE8" w:rsidRPr="00B84981">
        <w:rPr>
          <w:rFonts w:ascii="Times New Roman" w:hAnsi="Times New Roman" w:cs="Times New Roman"/>
          <w:sz w:val="28"/>
          <w:szCs w:val="28"/>
        </w:rPr>
        <w:t>6</w:t>
      </w:r>
      <w:r w:rsidRPr="00B84981">
        <w:rPr>
          <w:rFonts w:ascii="Times New Roman" w:hAnsi="Times New Roman" w:cs="Times New Roman"/>
          <w:sz w:val="28"/>
          <w:szCs w:val="28"/>
        </w:rPr>
        <w:t xml:space="preserve"> вверх.</w:t>
      </w:r>
      <w:proofErr w:type="gramEnd"/>
    </w:p>
    <w:p w:rsidR="00164358" w:rsidRPr="00B84981" w:rsidRDefault="00164358" w:rsidP="00B8498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84981">
        <w:rPr>
          <w:rFonts w:ascii="Times New Roman" w:hAnsi="Times New Roman" w:cs="Times New Roman"/>
          <w:b/>
          <w:sz w:val="28"/>
          <w:szCs w:val="28"/>
        </w:rPr>
        <w:t xml:space="preserve">Упражнение «Внимание! Внимание!». 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Найди на рисунке все ручки, циркули, глобусы и учебники. Учебники подчеркни, ручки обведи кружочком, в глобусах поставь точку, циркули зачеркни.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84981">
        <w:rPr>
          <w:rFonts w:ascii="Times New Roman" w:hAnsi="Times New Roman" w:cs="Times New Roman"/>
          <w:b/>
          <w:sz w:val="28"/>
          <w:szCs w:val="28"/>
        </w:rPr>
        <w:t xml:space="preserve">Упражнение «Узор из палочек» 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«Теперь приступаем к следующему упражнению, которое называется «Узор из палочек». Обратите внимание, что у вас на каждой парте лежит по одному набору счетных палочек. Из счетных палочек вам необходимо выложить разные узоры, например, лодку, елочку и др. Приступаем к выполнению. Для начала я предлагаю выложить «лодку», затем «елочку», квадрат, треугольник.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Молодцы, ребята, справились с заданием и смогли договориться друг с другом!».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84981">
        <w:rPr>
          <w:rFonts w:ascii="Times New Roman" w:hAnsi="Times New Roman" w:cs="Times New Roman"/>
          <w:b/>
          <w:sz w:val="28"/>
          <w:szCs w:val="28"/>
        </w:rPr>
        <w:t xml:space="preserve">Мультимедийная гимнастика для глаз «На полянке» 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lastRenderedPageBreak/>
        <w:t>Вы, ребята, хорошо потрудились, наши глазки сегодня устали. Я предлагаю вам сделать гимнастику для глаз под названием «На полянке». Сейчас на экране компьютера будут появляться разные анимированные объекты, ваша задача за ними внимательно следить. Итак, внимание на экран компьютера.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Вот мы и провели гимнастику для наших глаз».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III. Заключительная итоговая часть </w:t>
      </w:r>
    </w:p>
    <w:p w:rsidR="00B84981" w:rsidRPr="00B84981" w:rsidRDefault="00164358" w:rsidP="00B8498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84981">
        <w:rPr>
          <w:rFonts w:ascii="Times New Roman" w:hAnsi="Times New Roman" w:cs="Times New Roman"/>
          <w:b/>
          <w:sz w:val="28"/>
          <w:szCs w:val="28"/>
        </w:rPr>
        <w:t xml:space="preserve">Рефлексия, </w:t>
      </w:r>
      <w:r w:rsidR="00B84981" w:rsidRPr="00B84981">
        <w:rPr>
          <w:rFonts w:ascii="Times New Roman" w:hAnsi="Times New Roman" w:cs="Times New Roman"/>
          <w:b/>
          <w:sz w:val="28"/>
          <w:szCs w:val="28"/>
        </w:rPr>
        <w:t>само оценивание</w:t>
      </w:r>
      <w:r w:rsidRPr="00B84981">
        <w:rPr>
          <w:rFonts w:ascii="Times New Roman" w:hAnsi="Times New Roman" w:cs="Times New Roman"/>
          <w:b/>
          <w:sz w:val="28"/>
          <w:szCs w:val="28"/>
        </w:rPr>
        <w:t xml:space="preserve"> «Моя оценка»</w:t>
      </w:r>
      <w:r w:rsidR="00B84981" w:rsidRPr="00B849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4358" w:rsidRPr="00B84981" w:rsidRDefault="00B84981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Педагог</w:t>
      </w:r>
      <w:r w:rsidR="00164358" w:rsidRPr="00B849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4358" w:rsidRPr="00B84981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164358" w:rsidRPr="00B84981">
        <w:rPr>
          <w:rFonts w:ascii="Times New Roman" w:hAnsi="Times New Roman" w:cs="Times New Roman"/>
          <w:sz w:val="28"/>
          <w:szCs w:val="28"/>
        </w:rPr>
        <w:t>сихолог: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«Ребята, наш «Школьный урок» завершается и сейчас каждый из вас поочередно подойдет к доске и постарается сам себе поставить соответствующую оценку. Не забывайте и нам рассказывать о своих впечатлениях».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Красный круг (Мне понравилось занятие и у меня все получилось).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Желтый круг (Мне понравилось занятие, но у меня не все получилось).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Синий круг (Мне не понравилось занятие и у меня ничего не получилось)».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84981">
        <w:rPr>
          <w:rFonts w:ascii="Times New Roman" w:hAnsi="Times New Roman" w:cs="Times New Roman"/>
          <w:b/>
          <w:sz w:val="28"/>
          <w:szCs w:val="28"/>
        </w:rPr>
        <w:t xml:space="preserve">Игровая ситуация «Мы дошкольники» 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«Ну что, мои первоклассники, пора нам возвращаться в детский сад и превращаться обратно в дошкольников. Ребята, закрываем глаза. Звенит школьный звонок, наш урок закончен. Сегодня каждый из вас выполнял разные задания, и был самым настоящим первоклассником. Вы собираете свой портфель и прощаетесь с одноклассниками. Вы с огромным нетерпением идете домой, чтобы поделиться с родителями своими школьными успехами. А сейчас мы открываем глаза и снова оказываемся в детском саду».</w:t>
      </w:r>
    </w:p>
    <w:p w:rsidR="00164358" w:rsidRPr="00B84981" w:rsidRDefault="00B84981" w:rsidP="00B8498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Ритуал прощания. 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164358" w:rsidRPr="00B84981" w:rsidRDefault="00164358" w:rsidP="00B849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84981">
        <w:rPr>
          <w:rFonts w:ascii="Times New Roman" w:hAnsi="Times New Roman" w:cs="Times New Roman"/>
          <w:sz w:val="28"/>
          <w:szCs w:val="28"/>
        </w:rPr>
        <w:t>«В заключение нашей встречи я хотела бы пожелать вам сохранить хорошее настроение до конца этого дня. А лучше, если вы еще и поделитесь со своими близкими своими положительными эмоциями, рассказав о нашем приключении на настоящий школьный урок. До свидания, до новых встреч!»</w:t>
      </w:r>
    </w:p>
    <w:p w:rsidR="00E74EF9" w:rsidRPr="00B84981" w:rsidRDefault="00E74EF9" w:rsidP="00B84981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E74EF9" w:rsidRPr="00B84981" w:rsidSect="001643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CA"/>
    <w:rsid w:val="000C13C5"/>
    <w:rsid w:val="00106252"/>
    <w:rsid w:val="00164358"/>
    <w:rsid w:val="005477CA"/>
    <w:rsid w:val="00637847"/>
    <w:rsid w:val="00773084"/>
    <w:rsid w:val="008C63BA"/>
    <w:rsid w:val="00AE23D6"/>
    <w:rsid w:val="00B84981"/>
    <w:rsid w:val="00DF5917"/>
    <w:rsid w:val="00E74EF9"/>
    <w:rsid w:val="00EE48D8"/>
    <w:rsid w:val="00F0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64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4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3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6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63B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849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64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4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3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6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63B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84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5</cp:revision>
  <cp:lastPrinted>2022-02-21T03:33:00Z</cp:lastPrinted>
  <dcterms:created xsi:type="dcterms:W3CDTF">2022-02-20T14:52:00Z</dcterms:created>
  <dcterms:modified xsi:type="dcterms:W3CDTF">2024-11-08T05:22:00Z</dcterms:modified>
</cp:coreProperties>
</file>